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D2" w:rsidRDefault="00530CC6" w:rsidP="005E19E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E19EF">
        <w:rPr>
          <w:rFonts w:asciiTheme="majorEastAsia" w:eastAsiaTheme="majorEastAsia" w:hAnsiTheme="majorEastAsia" w:hint="eastAsia"/>
          <w:b/>
          <w:sz w:val="32"/>
          <w:szCs w:val="32"/>
        </w:rPr>
        <w:t>介護保険第２号被保険者適用除外該当届出書</w:t>
      </w:r>
    </w:p>
    <w:p w:rsidR="005E19EF" w:rsidRPr="005E19EF" w:rsidRDefault="005E19EF" w:rsidP="005E19EF">
      <w:pPr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81"/>
        <w:gridCol w:w="835"/>
        <w:gridCol w:w="308"/>
        <w:gridCol w:w="1107"/>
        <w:gridCol w:w="38"/>
        <w:gridCol w:w="1142"/>
        <w:gridCol w:w="1143"/>
        <w:gridCol w:w="1143"/>
        <w:gridCol w:w="1141"/>
      </w:tblGrid>
      <w:tr w:rsidR="00530CC6" w:rsidRPr="005E19EF" w:rsidTr="00BD71C4"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</w:tcBorders>
          </w:tcPr>
          <w:p w:rsidR="00530CC6" w:rsidRPr="005E19EF" w:rsidRDefault="00530CC6" w:rsidP="005E19EF">
            <w:pPr>
              <w:jc w:val="left"/>
              <w:rPr>
                <w:szCs w:val="21"/>
              </w:rPr>
            </w:pPr>
            <w:r w:rsidRPr="005E19EF">
              <w:rPr>
                <w:rFonts w:hint="eastAsia"/>
                <w:szCs w:val="21"/>
              </w:rPr>
              <w:t>介護保険法施行法第１１</w:t>
            </w:r>
            <w:r w:rsidR="00B26B60">
              <w:rPr>
                <w:rFonts w:hint="eastAsia"/>
                <w:szCs w:val="21"/>
              </w:rPr>
              <w:t>条</w:t>
            </w:r>
            <w:r w:rsidRPr="005E19EF">
              <w:rPr>
                <w:rFonts w:hint="eastAsia"/>
                <w:szCs w:val="21"/>
              </w:rPr>
              <w:t>第１項の適用を受けるに至った年月日</w:t>
            </w:r>
            <w:r w:rsidR="005E19E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2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0CC6" w:rsidRPr="005E19EF" w:rsidRDefault="00530CC6" w:rsidP="002226C3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年</w:t>
            </w:r>
            <w:r w:rsidR="002226C3">
              <w:rPr>
                <w:rFonts w:hint="eastAsia"/>
                <w:sz w:val="24"/>
                <w:szCs w:val="24"/>
              </w:rPr>
              <w:t xml:space="preserve">　　　</w:t>
            </w:r>
            <w:r w:rsidRPr="005E19EF">
              <w:rPr>
                <w:rFonts w:hint="eastAsia"/>
                <w:sz w:val="24"/>
                <w:szCs w:val="24"/>
              </w:rPr>
              <w:t>月</w:t>
            </w:r>
            <w:r w:rsidR="002226C3">
              <w:rPr>
                <w:rFonts w:hint="eastAsia"/>
                <w:sz w:val="24"/>
                <w:szCs w:val="24"/>
              </w:rPr>
              <w:t xml:space="preserve">　　　</w:t>
            </w:r>
            <w:r w:rsidRPr="005E19E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30CC6" w:rsidRPr="005E19EF" w:rsidTr="00847291">
        <w:trPr>
          <w:trHeight w:val="711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被保険者</w:t>
            </w:r>
          </w:p>
        </w:tc>
        <w:tc>
          <w:tcPr>
            <w:tcW w:w="1417" w:type="dxa"/>
            <w:gridSpan w:val="2"/>
            <w:vAlign w:val="center"/>
          </w:tcPr>
          <w:p w:rsidR="00530CC6" w:rsidRPr="005E19EF" w:rsidRDefault="00530CC6" w:rsidP="002226C3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住</w:t>
            </w:r>
            <w:r w:rsidR="005E19EF">
              <w:rPr>
                <w:rFonts w:hint="eastAsia"/>
                <w:sz w:val="24"/>
                <w:szCs w:val="24"/>
              </w:rPr>
              <w:t xml:space="preserve">　　</w:t>
            </w:r>
            <w:r w:rsidRPr="005E19E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625" w:type="dxa"/>
            <w:gridSpan w:val="5"/>
            <w:tcBorders>
              <w:right w:val="single" w:sz="12" w:space="0" w:color="auto"/>
            </w:tcBorders>
          </w:tcPr>
          <w:p w:rsidR="00530CC6" w:rsidRPr="005E19EF" w:rsidRDefault="00530CC6">
            <w:pPr>
              <w:rPr>
                <w:sz w:val="24"/>
                <w:szCs w:val="24"/>
              </w:rPr>
            </w:pPr>
          </w:p>
        </w:tc>
      </w:tr>
      <w:tr w:rsidR="00530CC6" w:rsidRPr="005E19EF" w:rsidTr="00847291">
        <w:trPr>
          <w:trHeight w:val="706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CC6" w:rsidRPr="005E19EF" w:rsidRDefault="00530CC6" w:rsidP="002226C3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氏</w:t>
            </w:r>
            <w:r w:rsidR="005E19EF">
              <w:rPr>
                <w:rFonts w:hint="eastAsia"/>
                <w:sz w:val="24"/>
                <w:szCs w:val="24"/>
              </w:rPr>
              <w:t xml:space="preserve">　　</w:t>
            </w:r>
            <w:r w:rsidRPr="005E19E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625" w:type="dxa"/>
            <w:gridSpan w:val="5"/>
            <w:tcBorders>
              <w:right w:val="single" w:sz="12" w:space="0" w:color="auto"/>
            </w:tcBorders>
          </w:tcPr>
          <w:p w:rsidR="00530CC6" w:rsidRPr="005E19EF" w:rsidRDefault="00530CC6">
            <w:pPr>
              <w:rPr>
                <w:sz w:val="24"/>
                <w:szCs w:val="24"/>
              </w:rPr>
            </w:pPr>
          </w:p>
        </w:tc>
      </w:tr>
      <w:tr w:rsidR="00530CC6" w:rsidRPr="005E19EF" w:rsidTr="00BD71C4">
        <w:trPr>
          <w:trHeight w:val="542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CC6" w:rsidRPr="005E19EF" w:rsidRDefault="00530CC6" w:rsidP="002226C3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4625" w:type="dxa"/>
            <w:gridSpan w:val="5"/>
            <w:tcBorders>
              <w:right w:val="single" w:sz="12" w:space="0" w:color="auto"/>
            </w:tcBorders>
          </w:tcPr>
          <w:p w:rsidR="00530CC6" w:rsidRPr="005E19EF" w:rsidRDefault="00530CC6">
            <w:pPr>
              <w:rPr>
                <w:sz w:val="24"/>
                <w:szCs w:val="24"/>
              </w:rPr>
            </w:pPr>
          </w:p>
        </w:tc>
      </w:tr>
      <w:tr w:rsidR="00530CC6" w:rsidRPr="005E19EF" w:rsidTr="00847291">
        <w:trPr>
          <w:trHeight w:val="71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30CC6" w:rsidRPr="005E19EF" w:rsidRDefault="00E3017D" w:rsidP="002226C3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入所又は入院中の施設</w:t>
            </w:r>
          </w:p>
        </w:tc>
        <w:tc>
          <w:tcPr>
            <w:tcW w:w="1417" w:type="dxa"/>
            <w:gridSpan w:val="2"/>
            <w:vAlign w:val="center"/>
          </w:tcPr>
          <w:p w:rsidR="00530CC6" w:rsidRPr="005E19EF" w:rsidRDefault="00E3017D" w:rsidP="002226C3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住</w:t>
            </w:r>
            <w:r w:rsidR="002226C3">
              <w:rPr>
                <w:rFonts w:hint="eastAsia"/>
                <w:sz w:val="24"/>
                <w:szCs w:val="24"/>
              </w:rPr>
              <w:t xml:space="preserve">　　</w:t>
            </w:r>
            <w:r w:rsidRPr="005E19EF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625" w:type="dxa"/>
            <w:gridSpan w:val="5"/>
            <w:tcBorders>
              <w:right w:val="single" w:sz="12" w:space="0" w:color="auto"/>
            </w:tcBorders>
          </w:tcPr>
          <w:p w:rsidR="00530CC6" w:rsidRPr="005E19EF" w:rsidRDefault="00530CC6">
            <w:pPr>
              <w:rPr>
                <w:sz w:val="24"/>
                <w:szCs w:val="24"/>
              </w:rPr>
            </w:pPr>
          </w:p>
        </w:tc>
      </w:tr>
      <w:tr w:rsidR="00530CC6" w:rsidRPr="005E19EF" w:rsidTr="00847291">
        <w:trPr>
          <w:trHeight w:val="692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30CC6" w:rsidRPr="005E19EF" w:rsidRDefault="00530CC6" w:rsidP="005E1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30CC6" w:rsidRPr="005E19EF" w:rsidRDefault="00E3017D" w:rsidP="002226C3">
            <w:pPr>
              <w:jc w:val="center"/>
              <w:rPr>
                <w:sz w:val="24"/>
                <w:szCs w:val="24"/>
              </w:rPr>
            </w:pPr>
            <w:r w:rsidRPr="002226C3">
              <w:rPr>
                <w:rFonts w:hint="eastAsia"/>
                <w:spacing w:val="60"/>
                <w:kern w:val="0"/>
                <w:sz w:val="24"/>
                <w:szCs w:val="24"/>
                <w:fitText w:val="960" w:id="1798498816"/>
              </w:rPr>
              <w:t>施設</w:t>
            </w:r>
            <w:r w:rsidRPr="002226C3">
              <w:rPr>
                <w:rFonts w:hint="eastAsia"/>
                <w:kern w:val="0"/>
                <w:sz w:val="24"/>
                <w:szCs w:val="24"/>
                <w:fitText w:val="960" w:id="1798498816"/>
              </w:rPr>
              <w:t>名</w:t>
            </w:r>
          </w:p>
        </w:tc>
        <w:tc>
          <w:tcPr>
            <w:tcW w:w="4625" w:type="dxa"/>
            <w:gridSpan w:val="5"/>
            <w:tcBorders>
              <w:right w:val="single" w:sz="12" w:space="0" w:color="auto"/>
            </w:tcBorders>
          </w:tcPr>
          <w:p w:rsidR="00530CC6" w:rsidRPr="005E19EF" w:rsidRDefault="00530CC6">
            <w:pPr>
              <w:rPr>
                <w:sz w:val="24"/>
                <w:szCs w:val="24"/>
              </w:rPr>
            </w:pPr>
          </w:p>
        </w:tc>
      </w:tr>
      <w:tr w:rsidR="00E3017D" w:rsidRPr="005E19EF" w:rsidTr="00BD71C4">
        <w:trPr>
          <w:trHeight w:val="566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3017D" w:rsidRPr="005E19EF" w:rsidRDefault="00E3017D" w:rsidP="005E19EF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543" w:type="dxa"/>
            <w:gridSpan w:val="4"/>
            <w:vAlign w:val="center"/>
          </w:tcPr>
          <w:p w:rsidR="00E3017D" w:rsidRPr="005E19EF" w:rsidRDefault="00E3017D" w:rsidP="002226C3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被保険者の記号番号</w:t>
            </w:r>
          </w:p>
        </w:tc>
        <w:tc>
          <w:tcPr>
            <w:tcW w:w="4625" w:type="dxa"/>
            <w:gridSpan w:val="5"/>
            <w:tcBorders>
              <w:right w:val="single" w:sz="12" w:space="0" w:color="auto"/>
            </w:tcBorders>
            <w:vAlign w:val="center"/>
          </w:tcPr>
          <w:p w:rsidR="00E3017D" w:rsidRPr="005E19EF" w:rsidRDefault="00E3017D" w:rsidP="00C83ADF">
            <w:pPr>
              <w:ind w:firstLineChars="100" w:firstLine="240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三好</w:t>
            </w:r>
            <w:r w:rsidR="002226C3">
              <w:rPr>
                <w:rFonts w:hint="eastAsia"/>
                <w:sz w:val="24"/>
                <w:szCs w:val="24"/>
              </w:rPr>
              <w:t xml:space="preserve">　</w:t>
            </w:r>
            <w:r w:rsidRPr="005E19EF"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E3017D" w:rsidRPr="005E19EF" w:rsidTr="00BD71C4">
        <w:trPr>
          <w:trHeight w:val="560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3017D" w:rsidRPr="005E19EF" w:rsidRDefault="00E3017D" w:rsidP="005E19EF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543" w:type="dxa"/>
            <w:gridSpan w:val="4"/>
            <w:vAlign w:val="center"/>
          </w:tcPr>
          <w:p w:rsidR="00E3017D" w:rsidRPr="005E19EF" w:rsidRDefault="00E3017D" w:rsidP="00BD71C4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4625" w:type="dxa"/>
            <w:gridSpan w:val="5"/>
            <w:tcBorders>
              <w:right w:val="single" w:sz="12" w:space="0" w:color="auto"/>
            </w:tcBorders>
            <w:vAlign w:val="center"/>
          </w:tcPr>
          <w:p w:rsidR="00E3017D" w:rsidRPr="005E19EF" w:rsidRDefault="00E3017D" w:rsidP="00BD71C4">
            <w:pPr>
              <w:jc w:val="center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入所又は入院の事実が証明できる書類</w:t>
            </w:r>
          </w:p>
        </w:tc>
      </w:tr>
      <w:tr w:rsidR="00530CC6" w:rsidRPr="005E19EF" w:rsidTr="00847291">
        <w:tc>
          <w:tcPr>
            <w:tcW w:w="870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291" w:rsidRDefault="00847291">
            <w:pPr>
              <w:rPr>
                <w:sz w:val="24"/>
                <w:szCs w:val="24"/>
              </w:rPr>
            </w:pPr>
          </w:p>
          <w:p w:rsidR="00530CC6" w:rsidRPr="005E19EF" w:rsidRDefault="00E3017D" w:rsidP="00847291">
            <w:pPr>
              <w:ind w:firstLineChars="100" w:firstLine="240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上記のとおり届出いたします。</w:t>
            </w:r>
          </w:p>
          <w:p w:rsidR="00C83ADF" w:rsidRDefault="00C83ADF">
            <w:pPr>
              <w:rPr>
                <w:sz w:val="24"/>
                <w:szCs w:val="24"/>
              </w:rPr>
            </w:pPr>
          </w:p>
          <w:p w:rsidR="00E3017D" w:rsidRPr="005E19EF" w:rsidRDefault="00E3017D" w:rsidP="00C83ADF">
            <w:pPr>
              <w:ind w:firstLineChars="500" w:firstLine="1200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年</w:t>
            </w:r>
            <w:r w:rsidR="00C83ADF">
              <w:rPr>
                <w:rFonts w:hint="eastAsia"/>
                <w:sz w:val="24"/>
                <w:szCs w:val="24"/>
              </w:rPr>
              <w:t xml:space="preserve">　　</w:t>
            </w:r>
            <w:r w:rsidRPr="005E19EF">
              <w:rPr>
                <w:rFonts w:hint="eastAsia"/>
                <w:sz w:val="24"/>
                <w:szCs w:val="24"/>
              </w:rPr>
              <w:t>月</w:t>
            </w:r>
            <w:r w:rsidR="00C83ADF">
              <w:rPr>
                <w:rFonts w:hint="eastAsia"/>
                <w:sz w:val="24"/>
                <w:szCs w:val="24"/>
              </w:rPr>
              <w:t xml:space="preserve">　　</w:t>
            </w:r>
            <w:r w:rsidRPr="005E19EF">
              <w:rPr>
                <w:rFonts w:hint="eastAsia"/>
                <w:sz w:val="24"/>
                <w:szCs w:val="24"/>
              </w:rPr>
              <w:t>日</w:t>
            </w:r>
          </w:p>
          <w:p w:rsidR="00847291" w:rsidRDefault="00847291">
            <w:pPr>
              <w:rPr>
                <w:sz w:val="24"/>
                <w:szCs w:val="24"/>
              </w:rPr>
            </w:pPr>
          </w:p>
          <w:p w:rsidR="00E3017D" w:rsidRPr="005E19EF" w:rsidRDefault="00E3017D" w:rsidP="00847291">
            <w:pPr>
              <w:ind w:firstLineChars="700" w:firstLine="1680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世帯主</w:t>
            </w:r>
            <w:r w:rsidR="00847291">
              <w:rPr>
                <w:rFonts w:hint="eastAsia"/>
                <w:sz w:val="24"/>
                <w:szCs w:val="24"/>
              </w:rPr>
              <w:t xml:space="preserve">　</w:t>
            </w:r>
            <w:r w:rsidRPr="005E19EF">
              <w:rPr>
                <w:rFonts w:hint="eastAsia"/>
                <w:sz w:val="24"/>
                <w:szCs w:val="24"/>
              </w:rPr>
              <w:t>住</w:t>
            </w:r>
            <w:r w:rsidR="00847291">
              <w:rPr>
                <w:rFonts w:hint="eastAsia"/>
                <w:sz w:val="24"/>
                <w:szCs w:val="24"/>
              </w:rPr>
              <w:t xml:space="preserve">　　</w:t>
            </w:r>
            <w:r w:rsidRPr="005E19EF">
              <w:rPr>
                <w:rFonts w:hint="eastAsia"/>
                <w:sz w:val="24"/>
                <w:szCs w:val="24"/>
              </w:rPr>
              <w:t>所</w:t>
            </w:r>
          </w:p>
          <w:p w:rsidR="00E3017D" w:rsidRPr="005E19EF" w:rsidRDefault="00E3017D" w:rsidP="00847291">
            <w:pPr>
              <w:ind w:firstLineChars="1100" w:firstLine="2640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氏</w:t>
            </w:r>
            <w:r w:rsidR="00847291">
              <w:rPr>
                <w:rFonts w:hint="eastAsia"/>
                <w:sz w:val="24"/>
                <w:szCs w:val="24"/>
              </w:rPr>
              <w:t xml:space="preserve">　　</w:t>
            </w:r>
            <w:r w:rsidRPr="005E19EF">
              <w:rPr>
                <w:rFonts w:hint="eastAsia"/>
                <w:sz w:val="24"/>
                <w:szCs w:val="24"/>
              </w:rPr>
              <w:t>名</w:t>
            </w:r>
            <w:r w:rsidR="00847291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E3017D" w:rsidRDefault="00E3017D" w:rsidP="00847291">
            <w:pPr>
              <w:ind w:firstLineChars="1100" w:firstLine="2640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電話番号</w:t>
            </w:r>
          </w:p>
          <w:p w:rsidR="00847291" w:rsidRPr="005E19EF" w:rsidRDefault="00847291" w:rsidP="00847291">
            <w:pPr>
              <w:ind w:firstLineChars="1100" w:firstLine="2640"/>
              <w:rPr>
                <w:sz w:val="24"/>
                <w:szCs w:val="24"/>
              </w:rPr>
            </w:pPr>
          </w:p>
          <w:p w:rsidR="00E3017D" w:rsidRDefault="00E3017D" w:rsidP="00847291">
            <w:pPr>
              <w:ind w:firstLineChars="100" w:firstLine="240"/>
              <w:rPr>
                <w:sz w:val="24"/>
                <w:szCs w:val="24"/>
              </w:rPr>
            </w:pPr>
            <w:r w:rsidRPr="005E19EF">
              <w:rPr>
                <w:rFonts w:hint="eastAsia"/>
                <w:sz w:val="24"/>
                <w:szCs w:val="24"/>
              </w:rPr>
              <w:t>三好市長</w:t>
            </w:r>
            <w:r w:rsidR="00847291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5E19EF">
              <w:rPr>
                <w:rFonts w:hint="eastAsia"/>
                <w:sz w:val="24"/>
                <w:szCs w:val="24"/>
              </w:rPr>
              <w:t>殿</w:t>
            </w:r>
          </w:p>
          <w:p w:rsidR="00847291" w:rsidRPr="005E19EF" w:rsidRDefault="00847291" w:rsidP="00847291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530CC6" w:rsidRPr="005E19EF" w:rsidTr="00847291">
        <w:trPr>
          <w:cantSplit/>
          <w:trHeight w:val="1095"/>
        </w:trPr>
        <w:tc>
          <w:tcPr>
            <w:tcW w:w="534" w:type="dxa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V"/>
          </w:tcPr>
          <w:p w:rsidR="00530CC6" w:rsidRPr="00847291" w:rsidRDefault="00E3017D" w:rsidP="00847291">
            <w:pPr>
              <w:ind w:left="113" w:right="113"/>
              <w:rPr>
                <w:color w:val="808080" w:themeColor="background1" w:themeShade="80"/>
                <w:szCs w:val="21"/>
              </w:rPr>
            </w:pPr>
            <w:r w:rsidRPr="00847291">
              <w:rPr>
                <w:rFonts w:hint="eastAsia"/>
                <w:color w:val="808080" w:themeColor="background1" w:themeShade="80"/>
                <w:szCs w:val="21"/>
              </w:rPr>
              <w:t>処理区分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CC6" w:rsidRPr="00847291" w:rsidRDefault="00E3017D" w:rsidP="00847291">
            <w:pPr>
              <w:jc w:val="center"/>
              <w:rPr>
                <w:color w:val="808080" w:themeColor="background1" w:themeShade="80"/>
                <w:szCs w:val="21"/>
              </w:rPr>
            </w:pPr>
            <w:r w:rsidRPr="00847291">
              <w:rPr>
                <w:rFonts w:hint="eastAsia"/>
                <w:color w:val="808080" w:themeColor="background1" w:themeShade="80"/>
                <w:szCs w:val="21"/>
              </w:rPr>
              <w:t>介護保険法施行法第１１</w:t>
            </w:r>
            <w:r w:rsidR="00B26B60">
              <w:rPr>
                <w:rFonts w:hint="eastAsia"/>
                <w:color w:val="808080" w:themeColor="background1" w:themeShade="80"/>
                <w:szCs w:val="21"/>
              </w:rPr>
              <w:t>条</w:t>
            </w:r>
            <w:r w:rsidRPr="00847291">
              <w:rPr>
                <w:rFonts w:hint="eastAsia"/>
                <w:color w:val="808080" w:themeColor="background1" w:themeShade="80"/>
                <w:szCs w:val="21"/>
              </w:rPr>
              <w:t>第１項の適用を受けなくなった年月日</w:t>
            </w:r>
          </w:p>
        </w:tc>
        <w:tc>
          <w:tcPr>
            <w:tcW w:w="4625" w:type="dxa"/>
            <w:gridSpan w:val="5"/>
            <w:tcBorders>
              <w:top w:val="single" w:sz="12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0CC6" w:rsidRPr="00847291" w:rsidRDefault="00E3017D" w:rsidP="00847291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年</w:t>
            </w:r>
            <w:r w:rsidR="002226C3"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　　</w:t>
            </w: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月</w:t>
            </w:r>
            <w:r w:rsidR="002226C3"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　　</w:t>
            </w: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日</w:t>
            </w:r>
          </w:p>
        </w:tc>
      </w:tr>
      <w:tr w:rsidR="00E3017D" w:rsidRPr="005E19EF" w:rsidTr="00847291">
        <w:trPr>
          <w:trHeight w:val="368"/>
        </w:trPr>
        <w:tc>
          <w:tcPr>
            <w:tcW w:w="5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017D" w:rsidRPr="00847291" w:rsidRDefault="00E3017D" w:rsidP="00BD71C4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決裁</w:t>
            </w: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 w:rsidP="002226C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市</w:t>
            </w:r>
            <w:r w:rsidR="002226C3"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長</w:t>
            </w:r>
          </w:p>
        </w:tc>
        <w:tc>
          <w:tcPr>
            <w:tcW w:w="11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5E19EF" w:rsidP="002226C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副市長</w:t>
            </w:r>
          </w:p>
        </w:tc>
        <w:tc>
          <w:tcPr>
            <w:tcW w:w="11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5E19EF" w:rsidP="002226C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部</w:t>
            </w:r>
            <w:r w:rsidR="002226C3"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長</w:t>
            </w:r>
          </w:p>
        </w:tc>
        <w:tc>
          <w:tcPr>
            <w:tcW w:w="1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5E19EF" w:rsidP="002226C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課</w:t>
            </w:r>
            <w:r w:rsidR="002226C3"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長</w:t>
            </w:r>
          </w:p>
        </w:tc>
        <w:tc>
          <w:tcPr>
            <w:tcW w:w="1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5E19EF" w:rsidP="002226C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回</w:t>
            </w:r>
            <w:r w:rsidR="002226C3"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 xml:space="preserve">　</w:t>
            </w: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議</w:t>
            </w:r>
          </w:p>
        </w:tc>
        <w:tc>
          <w:tcPr>
            <w:tcW w:w="1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5E19EF" w:rsidP="002226C3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847291">
              <w:rPr>
                <w:rFonts w:hint="eastAsia"/>
                <w:color w:val="808080" w:themeColor="background1" w:themeShade="80"/>
                <w:sz w:val="24"/>
                <w:szCs w:val="24"/>
              </w:rPr>
              <w:t>係</w:t>
            </w:r>
          </w:p>
        </w:tc>
        <w:tc>
          <w:tcPr>
            <w:tcW w:w="1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E3017D" w:rsidRPr="005E19EF" w:rsidRDefault="00E3017D">
            <w:pPr>
              <w:rPr>
                <w:sz w:val="24"/>
                <w:szCs w:val="24"/>
              </w:rPr>
            </w:pPr>
          </w:p>
        </w:tc>
      </w:tr>
      <w:tr w:rsidR="00E3017D" w:rsidRPr="005E19EF" w:rsidTr="00847291">
        <w:trPr>
          <w:trHeight w:val="814"/>
        </w:trPr>
        <w:tc>
          <w:tcPr>
            <w:tcW w:w="5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017D" w:rsidRPr="00847291" w:rsidRDefault="00E3017D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3017D" w:rsidRPr="005E19EF" w:rsidRDefault="00E3017D">
            <w:pPr>
              <w:rPr>
                <w:sz w:val="24"/>
                <w:szCs w:val="24"/>
              </w:rPr>
            </w:pPr>
          </w:p>
        </w:tc>
      </w:tr>
    </w:tbl>
    <w:p w:rsidR="00530CC6" w:rsidRDefault="00530CC6"/>
    <w:sectPr w:rsidR="00530C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6"/>
    <w:rsid w:val="000009A5"/>
    <w:rsid w:val="00007D1B"/>
    <w:rsid w:val="00033F46"/>
    <w:rsid w:val="00063C1A"/>
    <w:rsid w:val="0006773A"/>
    <w:rsid w:val="000677C9"/>
    <w:rsid w:val="00072CF3"/>
    <w:rsid w:val="0007650C"/>
    <w:rsid w:val="00086B12"/>
    <w:rsid w:val="00097BE5"/>
    <w:rsid w:val="000A7DF0"/>
    <w:rsid w:val="000B1101"/>
    <w:rsid w:val="000C1E0D"/>
    <w:rsid w:val="000D6923"/>
    <w:rsid w:val="000D75A6"/>
    <w:rsid w:val="001264D7"/>
    <w:rsid w:val="00145375"/>
    <w:rsid w:val="001473FF"/>
    <w:rsid w:val="00182E09"/>
    <w:rsid w:val="00184104"/>
    <w:rsid w:val="00196017"/>
    <w:rsid w:val="001A003A"/>
    <w:rsid w:val="001B6181"/>
    <w:rsid w:val="001E15AA"/>
    <w:rsid w:val="001E203B"/>
    <w:rsid w:val="0021352D"/>
    <w:rsid w:val="00221876"/>
    <w:rsid w:val="002226C3"/>
    <w:rsid w:val="00223702"/>
    <w:rsid w:val="0023227E"/>
    <w:rsid w:val="00235D37"/>
    <w:rsid w:val="0025679D"/>
    <w:rsid w:val="00296CC4"/>
    <w:rsid w:val="002A3E9F"/>
    <w:rsid w:val="002A7A29"/>
    <w:rsid w:val="002C40FF"/>
    <w:rsid w:val="00316680"/>
    <w:rsid w:val="0035107B"/>
    <w:rsid w:val="00376115"/>
    <w:rsid w:val="00380D6E"/>
    <w:rsid w:val="00396BF6"/>
    <w:rsid w:val="0039785F"/>
    <w:rsid w:val="003D0141"/>
    <w:rsid w:val="003E1F00"/>
    <w:rsid w:val="004074D9"/>
    <w:rsid w:val="00417114"/>
    <w:rsid w:val="00426882"/>
    <w:rsid w:val="004332EC"/>
    <w:rsid w:val="004424CB"/>
    <w:rsid w:val="00444A71"/>
    <w:rsid w:val="00462E8A"/>
    <w:rsid w:val="004743E6"/>
    <w:rsid w:val="004819C9"/>
    <w:rsid w:val="004836DC"/>
    <w:rsid w:val="0049234E"/>
    <w:rsid w:val="004A4F64"/>
    <w:rsid w:val="004A6D56"/>
    <w:rsid w:val="004D5F07"/>
    <w:rsid w:val="005241A5"/>
    <w:rsid w:val="00530CC6"/>
    <w:rsid w:val="005375E6"/>
    <w:rsid w:val="00545248"/>
    <w:rsid w:val="00591E4F"/>
    <w:rsid w:val="005A06DD"/>
    <w:rsid w:val="005B75B8"/>
    <w:rsid w:val="005C00B1"/>
    <w:rsid w:val="005C3898"/>
    <w:rsid w:val="005E19EF"/>
    <w:rsid w:val="005E4DA1"/>
    <w:rsid w:val="005F094E"/>
    <w:rsid w:val="00611DA8"/>
    <w:rsid w:val="006432F8"/>
    <w:rsid w:val="006719A3"/>
    <w:rsid w:val="00677BCC"/>
    <w:rsid w:val="006846E0"/>
    <w:rsid w:val="00684969"/>
    <w:rsid w:val="00690384"/>
    <w:rsid w:val="00693E52"/>
    <w:rsid w:val="006A01DC"/>
    <w:rsid w:val="006B149C"/>
    <w:rsid w:val="006D2B0A"/>
    <w:rsid w:val="006E0300"/>
    <w:rsid w:val="006E3E0B"/>
    <w:rsid w:val="006E7029"/>
    <w:rsid w:val="007644FF"/>
    <w:rsid w:val="007659EA"/>
    <w:rsid w:val="00772173"/>
    <w:rsid w:val="00780986"/>
    <w:rsid w:val="007845A6"/>
    <w:rsid w:val="007A1DC3"/>
    <w:rsid w:val="007A3E48"/>
    <w:rsid w:val="007B256C"/>
    <w:rsid w:val="007B65E5"/>
    <w:rsid w:val="007C3E47"/>
    <w:rsid w:val="007D5693"/>
    <w:rsid w:val="007D6CE1"/>
    <w:rsid w:val="007E4D3C"/>
    <w:rsid w:val="007F18A6"/>
    <w:rsid w:val="007F6D30"/>
    <w:rsid w:val="0080196C"/>
    <w:rsid w:val="00802152"/>
    <w:rsid w:val="0083381E"/>
    <w:rsid w:val="008436B7"/>
    <w:rsid w:val="0084492B"/>
    <w:rsid w:val="00846926"/>
    <w:rsid w:val="00847291"/>
    <w:rsid w:val="0085138F"/>
    <w:rsid w:val="0088691E"/>
    <w:rsid w:val="00890E03"/>
    <w:rsid w:val="008D4424"/>
    <w:rsid w:val="008E52D2"/>
    <w:rsid w:val="008F5C6C"/>
    <w:rsid w:val="008F6AAE"/>
    <w:rsid w:val="009151DD"/>
    <w:rsid w:val="00925170"/>
    <w:rsid w:val="00925DCA"/>
    <w:rsid w:val="00941340"/>
    <w:rsid w:val="00945D05"/>
    <w:rsid w:val="009900F7"/>
    <w:rsid w:val="009B1A73"/>
    <w:rsid w:val="009B4E97"/>
    <w:rsid w:val="009C42C3"/>
    <w:rsid w:val="009C4CB4"/>
    <w:rsid w:val="009C7AC2"/>
    <w:rsid w:val="009D75DB"/>
    <w:rsid w:val="00A02DB5"/>
    <w:rsid w:val="00A11654"/>
    <w:rsid w:val="00A34465"/>
    <w:rsid w:val="00A8120C"/>
    <w:rsid w:val="00A90D16"/>
    <w:rsid w:val="00AA1517"/>
    <w:rsid w:val="00AB5762"/>
    <w:rsid w:val="00AD2B83"/>
    <w:rsid w:val="00B01B03"/>
    <w:rsid w:val="00B20DA3"/>
    <w:rsid w:val="00B26B60"/>
    <w:rsid w:val="00B3066F"/>
    <w:rsid w:val="00B37FBC"/>
    <w:rsid w:val="00B42AE7"/>
    <w:rsid w:val="00B45085"/>
    <w:rsid w:val="00B51445"/>
    <w:rsid w:val="00B600E4"/>
    <w:rsid w:val="00B64A66"/>
    <w:rsid w:val="00B70A02"/>
    <w:rsid w:val="00B71124"/>
    <w:rsid w:val="00B711A0"/>
    <w:rsid w:val="00B94365"/>
    <w:rsid w:val="00BA5CB6"/>
    <w:rsid w:val="00BB4E73"/>
    <w:rsid w:val="00BB59AA"/>
    <w:rsid w:val="00BC618B"/>
    <w:rsid w:val="00BD427A"/>
    <w:rsid w:val="00BD71C4"/>
    <w:rsid w:val="00BE4452"/>
    <w:rsid w:val="00BF042C"/>
    <w:rsid w:val="00BF27BD"/>
    <w:rsid w:val="00C17F8E"/>
    <w:rsid w:val="00C23AAE"/>
    <w:rsid w:val="00C66B6A"/>
    <w:rsid w:val="00C812D2"/>
    <w:rsid w:val="00C8284D"/>
    <w:rsid w:val="00C83ADF"/>
    <w:rsid w:val="00C85A77"/>
    <w:rsid w:val="00CA5E83"/>
    <w:rsid w:val="00CB2E23"/>
    <w:rsid w:val="00CC6232"/>
    <w:rsid w:val="00CE1ED6"/>
    <w:rsid w:val="00CE5795"/>
    <w:rsid w:val="00D1224A"/>
    <w:rsid w:val="00D4126F"/>
    <w:rsid w:val="00D424D0"/>
    <w:rsid w:val="00D505F6"/>
    <w:rsid w:val="00D70799"/>
    <w:rsid w:val="00D721FA"/>
    <w:rsid w:val="00D80083"/>
    <w:rsid w:val="00D823BB"/>
    <w:rsid w:val="00D905CC"/>
    <w:rsid w:val="00D94771"/>
    <w:rsid w:val="00DA6FFA"/>
    <w:rsid w:val="00DC0D1E"/>
    <w:rsid w:val="00DC6BE2"/>
    <w:rsid w:val="00DD368A"/>
    <w:rsid w:val="00DD5C47"/>
    <w:rsid w:val="00E10506"/>
    <w:rsid w:val="00E3017D"/>
    <w:rsid w:val="00E522E1"/>
    <w:rsid w:val="00E9174D"/>
    <w:rsid w:val="00E95600"/>
    <w:rsid w:val="00ED5D93"/>
    <w:rsid w:val="00EF41A7"/>
    <w:rsid w:val="00F12271"/>
    <w:rsid w:val="00F656C8"/>
    <w:rsid w:val="00F75CD9"/>
    <w:rsid w:val="00F95763"/>
    <w:rsid w:val="00FA30C6"/>
    <w:rsid w:val="00FC24DA"/>
    <w:rsid w:val="00FD40B1"/>
    <w:rsid w:val="00FD4D64"/>
    <w:rsid w:val="00FF07C7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3</cp:revision>
  <cp:lastPrinted>2018-11-06T04:39:00Z</cp:lastPrinted>
  <dcterms:created xsi:type="dcterms:W3CDTF">2021-05-25T05:01:00Z</dcterms:created>
  <dcterms:modified xsi:type="dcterms:W3CDTF">2021-05-25T05:02:00Z</dcterms:modified>
</cp:coreProperties>
</file>